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РЕГИСТРАЦИОННАЯ ФОРМА</w:t>
      </w:r>
    </w:p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участника Международной конференции</w:t>
      </w:r>
    </w:p>
    <w:p w:rsidR="00D62D6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2060"/>
        </w:rPr>
      </w:pPr>
      <w:r w:rsidRPr="006221D4">
        <w:rPr>
          <w:rFonts w:asciiTheme="minorHAnsi" w:hAnsiTheme="minorHAnsi"/>
          <w:b/>
          <w:color w:val="002060"/>
        </w:rPr>
        <w:t>«Социокультурная интеграция лиц с интеллектуальными нарушениями»</w:t>
      </w:r>
    </w:p>
    <w:p w:rsidR="00D62D6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2060"/>
        </w:rPr>
      </w:pPr>
    </w:p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431"/>
      </w:tblGrid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Фамилия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Имя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Регион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Звание, ученая степень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Тема доклада</w:t>
            </w:r>
          </w:p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before="100" w:beforeAutospacing="1" w:afterAutospacing="1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Предполагаемые даты приезда и отъезда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62D64" w:rsidRPr="00573D54" w:rsidTr="00EC2838">
        <w:tc>
          <w:tcPr>
            <w:tcW w:w="2943" w:type="dxa"/>
          </w:tcPr>
          <w:p w:rsidR="00D62D64" w:rsidRPr="00573D54" w:rsidRDefault="00D62D64" w:rsidP="00EC2838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573D54">
              <w:rPr>
                <w:rFonts w:asciiTheme="minorHAnsi" w:hAnsiTheme="minorHAnsi"/>
                <w:color w:val="002060"/>
                <w:sz w:val="24"/>
                <w:szCs w:val="24"/>
              </w:rPr>
              <w:t>Необходимые технические средства для сопровождения выступления</w:t>
            </w:r>
          </w:p>
        </w:tc>
        <w:tc>
          <w:tcPr>
            <w:tcW w:w="6628" w:type="dxa"/>
          </w:tcPr>
          <w:p w:rsidR="00D62D64" w:rsidRPr="00573D54" w:rsidRDefault="00D62D64" w:rsidP="00EC2838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:rsidR="00D62D64" w:rsidRPr="00573D54" w:rsidRDefault="00D62D64" w:rsidP="00D62D64">
      <w:pPr>
        <w:pStyle w:val="a3"/>
        <w:spacing w:after="0" w:line="240" w:lineRule="auto"/>
        <w:ind w:left="0" w:firstLine="72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D62D64" w:rsidRPr="00573D54" w:rsidRDefault="00D62D64" w:rsidP="00D62D64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6857B0" w:rsidRDefault="006857B0">
      <w:bookmarkStart w:id="0" w:name="_GoBack"/>
      <w:bookmarkEnd w:id="0"/>
    </w:p>
    <w:sectPr w:rsidR="0068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4"/>
    <w:rsid w:val="006857B0"/>
    <w:rsid w:val="00D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E738-C265-452D-8E8E-A268F55F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Battalova_S</dc:creator>
  <cp:keywords/>
  <dc:description/>
  <cp:lastModifiedBy>Battalova_S</cp:lastModifiedBy>
  <cp:revision>1</cp:revision>
  <dcterms:created xsi:type="dcterms:W3CDTF">2020-01-27T11:30:00Z</dcterms:created>
  <dcterms:modified xsi:type="dcterms:W3CDTF">2020-01-27T11:31:00Z</dcterms:modified>
</cp:coreProperties>
</file>